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Net 30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Net 30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DB03685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4-04T0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5C39BAAAAE42E19BD15D1DDD781A01</vt:lpwstr>
  </property>
</Properties>
</file>