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Auto Repair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Auto Repair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C1B6E67"/>
    <w:rsid w:val="650324BF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2022-12-12T09:28:29Z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6E6EA1C8DF954BCC8EEF081BD6A87330</vt:lpwstr>
  </property>
</Properties>
</file>